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5050"/>
        <w:gridCol w:w="3464"/>
      </w:tblGrid>
      <w:tr w:rsidR="00AF1CC2" w:rsidRPr="007A44E7" w:rsidTr="00CC2E39"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CC2" w:rsidRPr="00AF1CC2" w:rsidRDefault="00AF1CC2" w:rsidP="00AF1CC2">
            <w:pPr>
              <w:spacing w:after="1" w:line="220" w:lineRule="atLeast"/>
              <w:rPr>
                <w:lang w:val="en-US"/>
              </w:rPr>
            </w:pPr>
          </w:p>
        </w:tc>
      </w:tr>
      <w:tr w:rsidR="00AF1CC2" w:rsidRPr="007A44E7" w:rsidTr="00CC2E39">
        <w:trPr>
          <w:trHeight w:val="1330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32C7F" wp14:editId="2D5ED416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-707390</wp:posOffset>
                      </wp:positionV>
                      <wp:extent cx="2374265" cy="1560830"/>
                      <wp:effectExtent l="0" t="0" r="0" b="127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56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CC2" w:rsidRPr="00F82AE9" w:rsidRDefault="00AF1CC2" w:rsidP="00AF1C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С О Г Л А С О В А Н О</w:t>
                                  </w:r>
                                </w:p>
                                <w:p w:rsidR="00AF1CC2" w:rsidRDefault="00AF1CC2" w:rsidP="00AF1CC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          </w:r>
                                </w:p>
                                <w:p w:rsidR="007B4249" w:rsidRPr="00F82AE9" w:rsidRDefault="007B4249" w:rsidP="007B42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F1CC2" w:rsidRPr="00F82AE9" w:rsidRDefault="00AF1CC2" w:rsidP="007B42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</w:t>
                                  </w:r>
                                </w:p>
                                <w:p w:rsidR="00AF1CC2" w:rsidRPr="00F82AE9" w:rsidRDefault="00AF1CC2" w:rsidP="007B42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(подпись должностного лица)</w:t>
                                  </w:r>
                                </w:p>
                                <w:p w:rsidR="00AF1CC2" w:rsidRPr="00F82AE9" w:rsidRDefault="00AF1CC2" w:rsidP="00AF1CC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13.65pt;margin-top:-55.7pt;width:186.95pt;height:122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" filled="f" stroked="f">
                      <v:textbox>
                        <w:txbxContent>
                          <w:p w:rsidR="00AF1CC2" w:rsidRPr="00F82AE9" w:rsidRDefault="00AF1CC2" w:rsidP="00AF1C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С О Г Л А С О В А Н О</w:t>
                            </w:r>
                          </w:p>
                          <w:p w:rsidR="00AF1CC2" w:rsidRDefault="00AF1CC2" w:rsidP="00AF1C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    </w:r>
                          </w:p>
                          <w:p w:rsidR="007B4249" w:rsidRPr="00F82AE9" w:rsidRDefault="007B4249" w:rsidP="007B42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F1CC2" w:rsidRPr="00F82AE9" w:rsidRDefault="00AF1CC2" w:rsidP="007B42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</w:p>
                          <w:p w:rsidR="00AF1CC2" w:rsidRPr="00F82AE9" w:rsidRDefault="00AF1CC2" w:rsidP="007B42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(подпись должностного лица)</w:t>
                            </w:r>
                          </w:p>
                          <w:p w:rsidR="00AF1CC2" w:rsidRPr="00F82AE9" w:rsidRDefault="00AF1CC2" w:rsidP="00AF1CC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pacing w:val="2"/>
                <w:sz w:val="18"/>
                <w:szCs w:val="18"/>
                <w:lang w:eastAsia="ru-RU"/>
              </w:rPr>
              <w:drawing>
                <wp:inline distT="0" distB="0" distL="0" distR="0" wp14:anchorId="29FB2291" wp14:editId="2269CE99">
                  <wp:extent cx="666000" cy="745200"/>
                  <wp:effectExtent l="0" t="0" r="1270" b="0"/>
                  <wp:docPr id="1" name="Рисунок 1" descr="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_sivakov\Desktop\цветной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CC2" w:rsidRPr="00776C49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ПАСПОРТ </w:t>
            </w:r>
          </w:p>
          <w:p w:rsidR="00AF1CC2" w:rsidRPr="00776C49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C49">
              <w:rPr>
                <w:rFonts w:ascii="Times New Roman" w:hAnsi="Times New Roman" w:cs="Times New Roman"/>
                <w:b/>
                <w:sz w:val="32"/>
                <w:szCs w:val="32"/>
              </w:rPr>
              <w:t>коллективного иммунитета к COVID-19</w:t>
            </w:r>
            <w:r w:rsidR="00776C49" w:rsidRPr="00776C49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  <w:p w:rsidR="00AF1CC2" w:rsidRPr="007A44E7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B424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77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776C49"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77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AF1CC2" w:rsidRPr="007A44E7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CC2E39">
        <w:tc>
          <w:tcPr>
            <w:tcW w:w="9354" w:type="dxa"/>
            <w:gridSpan w:val="3"/>
            <w:tcBorders>
              <w:top w:val="nil"/>
              <w:left w:val="nil"/>
              <w:right w:val="nil"/>
            </w:tcBorders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1CC2" w:rsidRPr="007A44E7" w:rsidTr="00CC2E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AF1CC2" w:rsidRPr="007A44E7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0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/                     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3464" w:type="dxa"/>
          </w:tcPr>
          <w:p w:rsidR="00AF1CC2" w:rsidRDefault="00776C49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76C49" w:rsidRPr="007A44E7" w:rsidRDefault="00776C49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CC2E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AF1CC2" w:rsidRPr="007A44E7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0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CC2E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AF1CC2" w:rsidRPr="007A44E7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0" w:type="dxa"/>
          </w:tcPr>
          <w:p w:rsidR="00AF1CC2" w:rsidRPr="007A44E7" w:rsidRDefault="006F7AF1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1CC2" w:rsidRPr="007A44E7">
              <w:rPr>
                <w:rFonts w:ascii="Times New Roman" w:hAnsi="Times New Roman" w:cs="Times New Roman"/>
                <w:sz w:val="24"/>
                <w:szCs w:val="24"/>
              </w:rPr>
              <w:t>ид экономической деятельности</w:t>
            </w:r>
            <w:r w:rsidR="00AF1CC2">
              <w:rPr>
                <w:rFonts w:ascii="Times New Roman" w:hAnsi="Times New Roman" w:cs="Times New Roman"/>
                <w:sz w:val="24"/>
                <w:szCs w:val="24"/>
              </w:rPr>
              <w:t xml:space="preserve"> (ОКВЭД)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CC2E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AF1CC2" w:rsidRPr="007A44E7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0" w:type="dxa"/>
          </w:tcPr>
          <w:p w:rsidR="00AF1CC2" w:rsidRPr="00BC6D38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464" w:type="dxa"/>
          </w:tcPr>
          <w:p w:rsidR="00AF1CC2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49" w:rsidRDefault="00776C49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49" w:rsidRPr="007A44E7" w:rsidRDefault="00776C49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CC2E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AF1CC2" w:rsidRPr="007A44E7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0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эл.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почта)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CC2E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AF1CC2" w:rsidRPr="007A44E7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0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работников 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CC2E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  <w:vMerge w:val="restart"/>
            <w:vAlign w:val="center"/>
          </w:tcPr>
          <w:p w:rsidR="00AF1CC2" w:rsidRPr="00965344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4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50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вакцинацию против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CC2E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  <w:vMerge/>
          </w:tcPr>
          <w:p w:rsidR="00AF1CC2" w:rsidRPr="00965344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0" w:type="dxa"/>
          </w:tcPr>
          <w:p w:rsidR="00AF1CC2" w:rsidRPr="007A44E7" w:rsidRDefault="00AF1CC2" w:rsidP="006F7AF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 xml:space="preserve">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медицинские противопоказания</w:t>
            </w:r>
            <w:r w:rsidRPr="00BC6D38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вакцинации от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>, перенесши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 xml:space="preserve"> COVID-19 не позднее 6 месяцев назад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CC2E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AF1CC2" w:rsidRPr="00965344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653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50" w:type="dxa"/>
          </w:tcPr>
          <w:p w:rsidR="00AF1CC2" w:rsidRPr="00965344" w:rsidRDefault="00AF1CC2" w:rsidP="006F7AF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 к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%)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CC2" w:rsidRPr="00B650B1" w:rsidRDefault="00AF1CC2" w:rsidP="00AF1CC2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F1CC2" w:rsidTr="00CC2E39">
        <w:tc>
          <w:tcPr>
            <w:tcW w:w="4785" w:type="dxa"/>
          </w:tcPr>
          <w:p w:rsidR="00AF1CC2" w:rsidRPr="007B4249" w:rsidRDefault="00AF1CC2" w:rsidP="00CC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49">
              <w:rPr>
                <w:rFonts w:ascii="Times New Roman" w:hAnsi="Times New Roman" w:cs="Times New Roman"/>
                <w:sz w:val="24"/>
                <w:szCs w:val="24"/>
              </w:rPr>
              <w:t>Руководитель хозяйствующего субъекта</w:t>
            </w:r>
          </w:p>
          <w:p w:rsidR="00AF1CC2" w:rsidRDefault="00AF1CC2" w:rsidP="00CC2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C2" w:rsidRDefault="00AF1CC2" w:rsidP="00CC2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C2" w:rsidRPr="00B650B1" w:rsidRDefault="00AF1CC2" w:rsidP="00CC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Pr="00B650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B424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ФИО</w:t>
            </w:r>
            <w:r w:rsidRPr="00B650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F1CC2" w:rsidRPr="007B4249" w:rsidRDefault="00AF1CC2" w:rsidP="00CC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249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  <w:p w:rsidR="00AF1CC2" w:rsidRPr="00065F88" w:rsidRDefault="00AF1CC2" w:rsidP="00CC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786" w:type="dxa"/>
          </w:tcPr>
          <w:p w:rsidR="00AF1CC2" w:rsidRPr="007B4249" w:rsidRDefault="00AF1CC2" w:rsidP="00CC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49">
              <w:rPr>
                <w:rFonts w:ascii="Times New Roman" w:hAnsi="Times New Roman" w:cs="Times New Roman"/>
                <w:sz w:val="24"/>
                <w:szCs w:val="24"/>
              </w:rPr>
              <w:t>Уполномоченное  должностное лицо органа местного самоуправления</w:t>
            </w:r>
          </w:p>
          <w:p w:rsidR="00AF1CC2" w:rsidRDefault="00AF1CC2" w:rsidP="00CC2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C2" w:rsidRPr="00065F88" w:rsidRDefault="007B4249" w:rsidP="00CC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AF1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CC2" w:rsidRPr="00065F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4249">
              <w:rPr>
                <w:rFonts w:ascii="Times New Roman" w:hAnsi="Times New Roman" w:cs="Times New Roman"/>
                <w:sz w:val="24"/>
                <w:szCs w:val="24"/>
              </w:rPr>
              <w:t>Становова</w:t>
            </w:r>
            <w:proofErr w:type="spellEnd"/>
            <w:r w:rsidRPr="007B424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AF1CC2" w:rsidRPr="007B42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F1CC2" w:rsidRPr="007B4249" w:rsidRDefault="00AF1CC2" w:rsidP="00CC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249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  <w:p w:rsidR="00AF1CC2" w:rsidRDefault="00AF1CC2" w:rsidP="00CC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AF1CC2" w:rsidRDefault="00AF1CC2" w:rsidP="00AF1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760" w:rsidRPr="007B4249" w:rsidRDefault="00886760"/>
    <w:sectPr w:rsidR="00886760" w:rsidRPr="007B4249" w:rsidSect="00AF1CC2">
      <w:pgSz w:w="11906" w:h="16838"/>
      <w:pgMar w:top="22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C2"/>
    <w:rsid w:val="00422240"/>
    <w:rsid w:val="006F7AF1"/>
    <w:rsid w:val="00776C49"/>
    <w:rsid w:val="007B4249"/>
    <w:rsid w:val="00886760"/>
    <w:rsid w:val="00A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Admin</cp:lastModifiedBy>
  <cp:revision>2</cp:revision>
  <dcterms:created xsi:type="dcterms:W3CDTF">2021-09-02T09:42:00Z</dcterms:created>
  <dcterms:modified xsi:type="dcterms:W3CDTF">2021-09-02T09:42:00Z</dcterms:modified>
</cp:coreProperties>
</file>