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AC3C" w14:textId="7EFFA597" w:rsidR="0072797F" w:rsidRDefault="00FD5F6B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14:paraId="2CF0CB76" w14:textId="77777777" w:rsidR="00EB036E" w:rsidRDefault="00EB036E" w:rsidP="00EB036E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приз</w:t>
      </w:r>
      <w:bookmarkStart w:id="0" w:name="_GoBack"/>
      <w:bookmarkEnd w:id="0"/>
      <w:r>
        <w:rPr>
          <w:b/>
          <w:bCs/>
          <w:lang w:val="ru-RU"/>
        </w:rPr>
        <w:t>нании аукциона несостоявшимся</w:t>
      </w:r>
    </w:p>
    <w:p w14:paraId="30808C97" w14:textId="77777777" w:rsidR="00EB036E" w:rsidRPr="00277A34" w:rsidRDefault="00EB036E">
      <w:pPr>
        <w:pStyle w:val="pMsoNormal"/>
        <w:jc w:val="center"/>
        <w:rPr>
          <w:lang w:val="ru-RU"/>
        </w:rPr>
      </w:pPr>
    </w:p>
    <w:p w14:paraId="73D75D39" w14:textId="77777777" w:rsidR="0072797F" w:rsidRDefault="00FD5F6B">
      <w:pPr>
        <w:pStyle w:val="pMsoNormal"/>
        <w:spacing w:after="200"/>
        <w:jc w:val="center"/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72797F" w14:paraId="7A83997F" w14:textId="77777777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05569" w14:textId="77777777" w:rsidR="0072797F" w:rsidRDefault="0072797F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960CD" w14:textId="77777777" w:rsidR="0072797F" w:rsidRDefault="00FD5F6B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11.06.2025</w:t>
            </w:r>
          </w:p>
        </w:tc>
      </w:tr>
    </w:tbl>
    <w:p w14:paraId="25A49540" w14:textId="77777777" w:rsidR="0072797F" w:rsidRPr="00277A34" w:rsidRDefault="00FD5F6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 АДМИНИСТРАЦИЯ КУЗНЕЧНИНСКОГО ГОРОДСКОГО ПОСЕЛЕНИЯ ПРИОЗЕРСКОГО МУНИЦИПАЛЬНОГО РАЙОНА ЛЕНИНГРАДСКОЙ ОБЛАСТИ</w:t>
      </w:r>
    </w:p>
    <w:p w14:paraId="35FE7252" w14:textId="77777777" w:rsidR="0072797F" w:rsidRPr="00277A34" w:rsidRDefault="00FD5F6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АДМИНИСТРАЦИЯ КУЗНЕЧНИНСКОГО ГОРОДСКОГО ПОСЕЛЕНИЯ ПРИОЗЕРСКОГО МУНИЦИПАЛЬНОГО РАЙОНА ЛЕНИНГРАДСКОЙ ОБЛАСТИ</w:t>
      </w:r>
    </w:p>
    <w:p w14:paraId="7D7484DC" w14:textId="77777777" w:rsidR="0072797F" w:rsidRPr="00277A34" w:rsidRDefault="00FD5F6B">
      <w:pPr>
        <w:pStyle w:val="pMsoNormal"/>
        <w:spacing w:after="200" w:line="240" w:lineRule="auto"/>
        <w:jc w:val="both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http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utp</w:t>
      </w:r>
      <w:proofErr w:type="spell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sberbank</w:t>
      </w:r>
      <w:proofErr w:type="spell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</w:t>
      </w:r>
      <w:proofErr w:type="spell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A19DA4A" w14:textId="77777777" w:rsidR="0072797F" w:rsidRPr="00277A34" w:rsidRDefault="00FD5F6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процедуры: Аукцион (приказ ФАС №147/23)</w:t>
      </w:r>
    </w:p>
    <w:p w14:paraId="4CD83827" w14:textId="77777777" w:rsidR="0072797F" w:rsidRPr="00277A34" w:rsidRDefault="00FD5F6B">
      <w:pPr>
        <w:pStyle w:val="pMsoNormal"/>
        <w:spacing w:line="240" w:lineRule="auto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процедуры: Пра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 заключения договора аренды муниципального имущества</w:t>
      </w:r>
    </w:p>
    <w:p w14:paraId="1DEEFFF8" w14:textId="77777777" w:rsidR="0072797F" w:rsidRPr="00277A34" w:rsidRDefault="00FD5F6B">
      <w:pPr>
        <w:pStyle w:val="pMsoNormal"/>
        <w:spacing w:line="240" w:lineRule="auto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012-2505140074</w:t>
      </w:r>
    </w:p>
    <w:p w14:paraId="74DE91BA" w14:textId="77777777" w:rsidR="0072797F" w:rsidRPr="00277A34" w:rsidRDefault="00FD5F6B">
      <w:pPr>
        <w:pStyle w:val="pMsoNormal"/>
        <w:spacing w:line="240" w:lineRule="auto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лота: Право заключения договора аренды муниципального имущества, расположенного по адресу: Российская Федерация, Ленинградская область, Приозерски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муниципальный район, городской поселок Кузнечное, ул. Юбилейная, д. 8а, помещение 13</w:t>
      </w:r>
    </w:p>
    <w:p w14:paraId="19897519" w14:textId="77777777" w:rsidR="0072797F" w:rsidRPr="00277A34" w:rsidRDefault="00FD5F6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51912.00 руб. </w:t>
      </w:r>
    </w:p>
    <w:p w14:paraId="29F370E2" w14:textId="2462C525" w:rsidR="00277A34" w:rsidRPr="00277A34" w:rsidRDefault="00FD5F6B" w:rsidP="00277A34">
      <w:pPr>
        <w:textAlignment w:val="top"/>
        <w:rPr>
          <w:b/>
          <w:bCs/>
          <w:lang w:val="ru-RU"/>
        </w:rPr>
      </w:pPr>
      <w:r w:rsidRPr="00277A34">
        <w:rPr>
          <w:b/>
          <w:bCs/>
          <w:lang w:val="ru-RU"/>
        </w:rPr>
        <w:t xml:space="preserve">Дата и время начала торгов: </w:t>
      </w:r>
      <w:r w:rsidR="00277A34" w:rsidRPr="00277A34">
        <w:rPr>
          <w:b/>
          <w:bCs/>
          <w:lang w:val="ru-RU"/>
        </w:rPr>
        <w:t>11.06.2025 10:00</w:t>
      </w:r>
    </w:p>
    <w:p w14:paraId="495E028B" w14:textId="77777777" w:rsidR="0072797F" w:rsidRPr="00277A34" w:rsidRDefault="0072797F">
      <w:pPr>
        <w:pStyle w:val="pMsoNormal"/>
        <w:spacing w:line="240" w:lineRule="auto"/>
        <w:rPr>
          <w:b/>
          <w:bCs/>
          <w:lang w:val="ru-RU"/>
        </w:rPr>
      </w:pPr>
    </w:p>
    <w:p w14:paraId="36946CC2" w14:textId="64E7F2C6" w:rsidR="0072797F" w:rsidRPr="00277A34" w:rsidRDefault="00FD5F6B">
      <w:pPr>
        <w:pStyle w:val="pMsoNormal"/>
        <w:spacing w:line="240" w:lineRule="auto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окончания торгов: </w:t>
      </w:r>
      <w:r w:rsidR="00277A34" w:rsidRPr="00277A34">
        <w:rPr>
          <w:rFonts w:ascii="Times New Roman" w:hAnsi="Times New Roman" w:cs="Times New Roman"/>
          <w:b/>
          <w:bCs/>
          <w:sz w:val="24"/>
          <w:szCs w:val="24"/>
          <w:lang w:val="ru-RU"/>
        </w:rPr>
        <w:t>11.06.2025 10:00</w:t>
      </w:r>
    </w:p>
    <w:p w14:paraId="771D1548" w14:textId="7C31EE56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14:paraId="31C65DF3" w14:textId="77777777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заседании комиссии присутствовали: </w:t>
      </w:r>
    </w:p>
    <w:p w14:paraId="220EF13F" w14:textId="3159826D" w:rsidR="0072797F" w:rsidRPr="00277A34" w:rsidRDefault="00FD5F6B">
      <w:pPr>
        <w:pStyle w:val="pMsoNormal"/>
        <w:rPr>
          <w:b/>
          <w:bCs/>
          <w:lang w:val="ru-RU"/>
        </w:rPr>
      </w:pP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Председатель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Семенова Светлана Николаевна </w:t>
      </w:r>
    </w:p>
    <w:p w14:paraId="3249B9AE" w14:textId="51ED6A09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Заместитель председателя </w:t>
      </w: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комиссии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Курносова Юлия Юрьевна </w:t>
      </w:r>
    </w:p>
    <w:p w14:paraId="5165201A" w14:textId="1C09BE54" w:rsidR="0072797F" w:rsidRPr="00277A34" w:rsidRDefault="00FD5F6B">
      <w:pPr>
        <w:pStyle w:val="pMsoNormal"/>
        <w:rPr>
          <w:b/>
          <w:bCs/>
          <w:lang w:val="ru-RU"/>
        </w:rPr>
      </w:pP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Секретарь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Сурело Вера Станиславовна </w:t>
      </w:r>
    </w:p>
    <w:p w14:paraId="2F8D61C2" w14:textId="3CD754F0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Член </w:t>
      </w: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комиссии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Иванова О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ксана Владимировна </w:t>
      </w:r>
    </w:p>
    <w:p w14:paraId="5DEC20EC" w14:textId="2BE24C69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Член </w:t>
      </w: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комиссии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Штаюнда Наталья Александровна </w:t>
      </w:r>
    </w:p>
    <w:p w14:paraId="46B7E895" w14:textId="239A2E17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Член </w:t>
      </w: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комиссии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Лисина Ольга Александровна </w:t>
      </w:r>
    </w:p>
    <w:p w14:paraId="186276B8" w14:textId="6CE6E8F1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Член </w:t>
      </w:r>
      <w:proofErr w:type="gramStart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комиссии :</w:t>
      </w:r>
      <w:proofErr w:type="gramEnd"/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Беляева Ольга Пантелеевна </w:t>
      </w:r>
    </w:p>
    <w:p w14:paraId="5AC97E50" w14:textId="77777777" w:rsidR="00EB036E" w:rsidRDefault="00FD5F6B" w:rsidP="00277A34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277A34">
        <w:rPr>
          <w:rFonts w:ascii="Calibri" w:eastAsia="Calibri" w:hAnsi="Calibri" w:cs="Calibri"/>
          <w:b/>
          <w:bCs/>
          <w:sz w:val="22"/>
          <w:szCs w:val="22"/>
          <w:lang w:val="ru-RU"/>
        </w:rPr>
        <w:br/>
      </w:r>
    </w:p>
    <w:p w14:paraId="75AD37D2" w14:textId="0ABB9ED8" w:rsidR="00277A34" w:rsidRDefault="00FD5F6B" w:rsidP="00277A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277A34">
        <w:rPr>
          <w:b/>
          <w:bCs/>
          <w:lang w:val="ru-RU"/>
        </w:rPr>
        <w:t>Согласно журналу хода торгов</w:t>
      </w:r>
      <w:r w:rsidRPr="00277A34">
        <w:rPr>
          <w:b/>
          <w:bCs/>
          <w:lang w:val="ru-RU"/>
        </w:rPr>
        <w:t xml:space="preserve"> </w:t>
      </w:r>
      <w:r w:rsidR="00277A34">
        <w:rPr>
          <w:b/>
          <w:bCs/>
          <w:lang w:val="ru-RU"/>
        </w:rPr>
        <w:t>е</w:t>
      </w:r>
      <w:r w:rsidR="00277A34">
        <w:rPr>
          <w:rFonts w:ascii="Calibri" w:hAnsi="Calibri" w:cs="Calibri"/>
          <w:b/>
          <w:bCs/>
          <w:sz w:val="22"/>
          <w:szCs w:val="22"/>
          <w:lang w:val="ru-RU"/>
        </w:rPr>
        <w:t xml:space="preserve">динственным участником </w:t>
      </w:r>
      <w:r w:rsidR="00277A34">
        <w:rPr>
          <w:rFonts w:ascii="Calibri" w:hAnsi="Calibri" w:cs="Calibri"/>
          <w:b/>
          <w:bCs/>
          <w:sz w:val="22"/>
          <w:szCs w:val="22"/>
          <w:lang w:val="ru-RU"/>
        </w:rPr>
        <w:t>аукциона признана</w:t>
      </w:r>
    </w:p>
    <w:p w14:paraId="14713B7A" w14:textId="57BFD723" w:rsidR="0072797F" w:rsidRPr="00277A34" w:rsidRDefault="0072797F">
      <w:pPr>
        <w:pStyle w:val="pMsoNormal"/>
        <w:rPr>
          <w:b/>
          <w:bCs/>
          <w:lang w:val="ru-RU"/>
        </w:rPr>
      </w:pP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89"/>
        <w:gridCol w:w="2149"/>
        <w:gridCol w:w="1380"/>
        <w:gridCol w:w="1359"/>
        <w:gridCol w:w="1382"/>
        <w:gridCol w:w="832"/>
      </w:tblGrid>
      <w:tr w:rsidR="0072797F" w:rsidRPr="00044745" w14:paraId="56592F5F" w14:textId="77777777" w:rsidTr="00277A3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36780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66B79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5CFDB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3E8AA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18F02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823FB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044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97F" w:rsidRPr="00044745" w14:paraId="348EF684" w14:textId="77777777" w:rsidTr="00277A34">
        <w:trPr>
          <w:cantSplit/>
          <w:trHeight w:val="10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B2B86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7603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18F9E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proofErr w:type="spellEnd"/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F755F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471202319855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6703D" w14:textId="77777777" w:rsidR="0072797F" w:rsidRPr="00044745" w:rsidRDefault="0072797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CACE0" w14:textId="77777777" w:rsidR="0072797F" w:rsidRPr="00044745" w:rsidRDefault="0072797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0E99C" w14:textId="77777777" w:rsidR="0072797F" w:rsidRPr="00044745" w:rsidRDefault="00FD5F6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B93EE8E" w14:textId="693F2F38" w:rsidR="0072797F" w:rsidRPr="00277A34" w:rsidRDefault="00FD5F6B" w:rsidP="00C2492D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277A34">
        <w:rPr>
          <w:b/>
          <w:bCs/>
          <w:lang w:val="ru-RU"/>
        </w:rPr>
        <w:t xml:space="preserve">Победителем процедуры № </w:t>
      </w:r>
      <w:r>
        <w:rPr>
          <w:b/>
          <w:bCs/>
        </w:rPr>
        <w:t>SBR</w:t>
      </w:r>
      <w:r w:rsidRPr="00277A34">
        <w:rPr>
          <w:b/>
          <w:bCs/>
          <w:lang w:val="ru-RU"/>
        </w:rPr>
        <w:t>012-2505140074 лот № 1 признан</w:t>
      </w:r>
      <w:r w:rsidR="00277A34">
        <w:rPr>
          <w:b/>
          <w:bCs/>
          <w:lang w:val="ru-RU"/>
        </w:rPr>
        <w:t>а</w:t>
      </w:r>
      <w:r w:rsidRPr="00277A34">
        <w:rPr>
          <w:b/>
          <w:bCs/>
          <w:lang w:val="ru-RU"/>
        </w:rPr>
        <w:t xml:space="preserve">: Соколова Светлана Владимировна, </w:t>
      </w:r>
      <w:r w:rsidR="00C2492D">
        <w:rPr>
          <w:b/>
          <w:bCs/>
          <w:lang w:val="ru-RU"/>
        </w:rPr>
        <w:t>подавш</w:t>
      </w:r>
      <w:r w:rsidR="00C2492D">
        <w:rPr>
          <w:b/>
          <w:bCs/>
          <w:lang w:val="ru-RU"/>
        </w:rPr>
        <w:t>ая</w:t>
      </w:r>
      <w:r w:rsidR="00C2492D">
        <w:rPr>
          <w:b/>
          <w:bCs/>
          <w:lang w:val="ru-RU"/>
        </w:rPr>
        <w:t xml:space="preserve"> единственную заявку на участие в аукционе</w:t>
      </w:r>
      <w:r w:rsidR="00C2492D">
        <w:rPr>
          <w:b/>
          <w:bCs/>
          <w:lang w:val="ru-RU"/>
        </w:rPr>
        <w:t>.</w:t>
      </w:r>
      <w:r w:rsidRPr="00277A34">
        <w:rPr>
          <w:b/>
          <w:bCs/>
          <w:lang w:val="ru-RU"/>
        </w:rPr>
        <w:t xml:space="preserve"> </w:t>
      </w:r>
    </w:p>
    <w:p w14:paraId="74B54C4E" w14:textId="77777777" w:rsidR="00C2492D" w:rsidRDefault="00C2492D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ABA37DD" w14:textId="2054A3B5" w:rsidR="00C2492D" w:rsidRDefault="00C2492D" w:rsidP="00C2492D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В соответствии с пунктом 121 </w:t>
      </w:r>
      <w:r>
        <w:rPr>
          <w:b/>
          <w:bCs/>
          <w:lang w:val="ru-RU"/>
        </w:rPr>
        <w:t>Приказ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t xml:space="preserve"> ФАС России от 21.03.2023 N 147/23</w:t>
      </w:r>
      <w:r>
        <w:rPr>
          <w:b/>
          <w:bCs/>
          <w:lang w:val="ru-RU"/>
        </w:rPr>
        <w:t xml:space="preserve"> с </w:t>
      </w:r>
      <w:r>
        <w:rPr>
          <w:b/>
          <w:bCs/>
          <w:lang w:val="ru-RU"/>
        </w:rPr>
        <w:t>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14:paraId="49A31EDA" w14:textId="77777777" w:rsidR="00C2492D" w:rsidRDefault="00C2492D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D5A022C" w14:textId="33710935" w:rsidR="00C2492D" w:rsidRPr="00C2492D" w:rsidRDefault="00C2492D" w:rsidP="00C2492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3674E">
        <w:rPr>
          <w:b/>
          <w:bCs/>
          <w:lang w:val="ru-RU"/>
        </w:rPr>
        <w:t xml:space="preserve">Договор заключается по начальной </w:t>
      </w:r>
      <w:r w:rsidRPr="00C2492D">
        <w:rPr>
          <w:lang w:val="ru-RU"/>
        </w:rPr>
        <w:t>(минимальн</w:t>
      </w:r>
      <w:r>
        <w:rPr>
          <w:lang w:val="ru-RU"/>
        </w:rPr>
        <w:t>ой</w:t>
      </w:r>
      <w:r w:rsidRPr="00C2492D">
        <w:rPr>
          <w:lang w:val="ru-RU"/>
        </w:rPr>
        <w:t>) цен</w:t>
      </w:r>
      <w:r>
        <w:rPr>
          <w:lang w:val="ru-RU"/>
        </w:rPr>
        <w:t>е</w:t>
      </w:r>
      <w:r w:rsidRPr="00C2492D">
        <w:rPr>
          <w:lang w:val="ru-RU"/>
        </w:rPr>
        <w:t xml:space="preserve"> договора (цена лота) с учетом НДС составляет:</w:t>
      </w:r>
    </w:p>
    <w:p w14:paraId="5111FCFE" w14:textId="77777777" w:rsidR="00C2492D" w:rsidRPr="00C2492D" w:rsidRDefault="00C2492D" w:rsidP="00C2492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C2492D">
        <w:rPr>
          <w:b/>
          <w:bCs/>
          <w:lang w:val="ru-RU"/>
        </w:rPr>
        <w:t xml:space="preserve">ЛОТ № 1 – </w:t>
      </w:r>
      <w:bookmarkStart w:id="1" w:name="_Hlk170989088"/>
      <w:r w:rsidRPr="00C2492D">
        <w:rPr>
          <w:b/>
          <w:bCs/>
          <w:lang w:val="ru-RU"/>
        </w:rPr>
        <w:t>51</w:t>
      </w:r>
      <w:r w:rsidRPr="00C935F3">
        <w:rPr>
          <w:b/>
          <w:bCs/>
        </w:rPr>
        <w:t> </w:t>
      </w:r>
      <w:r w:rsidRPr="00C2492D">
        <w:rPr>
          <w:b/>
          <w:bCs/>
          <w:lang w:val="ru-RU"/>
        </w:rPr>
        <w:t>912,00</w:t>
      </w:r>
      <w:r w:rsidRPr="00C2492D">
        <w:rPr>
          <w:lang w:val="ru-RU"/>
        </w:rPr>
        <w:t xml:space="preserve"> </w:t>
      </w:r>
      <w:r w:rsidRPr="00C2492D">
        <w:rPr>
          <w:bCs/>
          <w:lang w:val="ru-RU"/>
        </w:rPr>
        <w:t xml:space="preserve">(Пятьдесят одна тысяча девятьсот двенадцать рублей 00 </w:t>
      </w:r>
      <w:proofErr w:type="gramStart"/>
      <w:r w:rsidRPr="00C2492D">
        <w:rPr>
          <w:bCs/>
          <w:lang w:val="ru-RU"/>
        </w:rPr>
        <w:t>копеек)</w:t>
      </w:r>
      <w:r w:rsidRPr="00C2492D">
        <w:rPr>
          <w:lang w:val="ru-RU"/>
        </w:rPr>
        <w:t xml:space="preserve">  </w:t>
      </w:r>
      <w:r w:rsidRPr="00C2492D">
        <w:rPr>
          <w:bCs/>
          <w:lang w:val="ru-RU"/>
        </w:rPr>
        <w:t>в</w:t>
      </w:r>
      <w:proofErr w:type="gramEnd"/>
      <w:r w:rsidRPr="00C2492D">
        <w:rPr>
          <w:bCs/>
          <w:lang w:val="ru-RU"/>
        </w:rPr>
        <w:t xml:space="preserve"> год</w:t>
      </w:r>
      <w:bookmarkEnd w:id="1"/>
      <w:r w:rsidRPr="00C2492D">
        <w:rPr>
          <w:bCs/>
          <w:lang w:val="ru-RU"/>
        </w:rPr>
        <w:t xml:space="preserve"> </w:t>
      </w:r>
      <w:r w:rsidRPr="00C2492D">
        <w:rPr>
          <w:lang w:val="ru-RU"/>
        </w:rPr>
        <w:t xml:space="preserve">из расчета </w:t>
      </w:r>
      <w:r w:rsidRPr="00C2492D">
        <w:rPr>
          <w:bCs/>
          <w:lang w:val="ru-RU"/>
        </w:rPr>
        <w:t>420,00 (четыреста двадцать рублей 00 копеек) за 1 квадратный метр в месяц без учета</w:t>
      </w:r>
      <w:r w:rsidRPr="00C2492D">
        <w:rPr>
          <w:lang w:val="ru-RU"/>
        </w:rPr>
        <w:t xml:space="preserve"> коммунальных платежей, эксплуатационных и административно-хозяйственных расходов.</w:t>
      </w:r>
    </w:p>
    <w:p w14:paraId="4D131F68" w14:textId="3731D098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b/>
          <w:bCs/>
          <w:lang w:val="ru-RU"/>
        </w:rPr>
        <w:br/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Подписи комиссии: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D1C1E1B" w14:textId="77777777" w:rsidR="00EB036E" w:rsidRPr="00277A34" w:rsidRDefault="00EB036E">
      <w:pPr>
        <w:pStyle w:val="pMsoNormal"/>
        <w:rPr>
          <w:b/>
          <w:bCs/>
          <w:lang w:val="ru-RU"/>
        </w:rPr>
      </w:pPr>
    </w:p>
    <w:p w14:paraId="71A8C3ED" w14:textId="7A935C91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Семенова Светлана Николаевна</w:t>
      </w:r>
      <w:r w:rsidR="00C249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___________________ </w:t>
      </w:r>
    </w:p>
    <w:p w14:paraId="14A12BDA" w14:textId="77777777" w:rsidR="00C2492D" w:rsidRPr="00277A34" w:rsidRDefault="00C2492D">
      <w:pPr>
        <w:pStyle w:val="pMsoNormal"/>
        <w:rPr>
          <w:b/>
          <w:bCs/>
          <w:lang w:val="ru-RU"/>
        </w:rPr>
      </w:pPr>
    </w:p>
    <w:p w14:paraId="7271518E" w14:textId="49FC9956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Курносова Юлия Юрьевна</w:t>
      </w:r>
      <w:r w:rsidR="00C249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249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___________________ </w:t>
      </w:r>
    </w:p>
    <w:p w14:paraId="7DB100B1" w14:textId="77777777" w:rsidR="00C2492D" w:rsidRPr="00277A34" w:rsidRDefault="00C2492D">
      <w:pPr>
        <w:pStyle w:val="pMsoNormal"/>
        <w:rPr>
          <w:b/>
          <w:bCs/>
          <w:lang w:val="ru-RU"/>
        </w:rPr>
      </w:pPr>
    </w:p>
    <w:p w14:paraId="0052BB89" w14:textId="6B3704A4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Сурело Вера Станиславовна </w:t>
      </w:r>
      <w:r w:rsidR="00C249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___________________ </w:t>
      </w:r>
    </w:p>
    <w:p w14:paraId="337E32DB" w14:textId="77777777" w:rsidR="00C2492D" w:rsidRPr="00277A34" w:rsidRDefault="00C2492D">
      <w:pPr>
        <w:pStyle w:val="pMsoNormal"/>
        <w:rPr>
          <w:b/>
          <w:bCs/>
          <w:lang w:val="ru-RU"/>
        </w:rPr>
      </w:pPr>
    </w:p>
    <w:p w14:paraId="00F12F7F" w14:textId="48679CDF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Иванова Оксана Владимировна </w:t>
      </w:r>
      <w:r w:rsidR="00C249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___________________ </w:t>
      </w:r>
    </w:p>
    <w:p w14:paraId="26BBB6C2" w14:textId="77777777" w:rsidR="00C2492D" w:rsidRPr="00277A34" w:rsidRDefault="00C2492D">
      <w:pPr>
        <w:pStyle w:val="pMsoNormal"/>
        <w:rPr>
          <w:b/>
          <w:bCs/>
          <w:lang w:val="ru-RU"/>
        </w:rPr>
      </w:pPr>
    </w:p>
    <w:p w14:paraId="3FB7BB82" w14:textId="0A5EF4D1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Штаюнда Наталья Александровна ___________________ </w:t>
      </w:r>
    </w:p>
    <w:p w14:paraId="77E29C36" w14:textId="77777777" w:rsidR="00C2492D" w:rsidRPr="00277A34" w:rsidRDefault="00C2492D">
      <w:pPr>
        <w:pStyle w:val="pMsoNormal"/>
        <w:rPr>
          <w:b/>
          <w:bCs/>
          <w:lang w:val="ru-RU"/>
        </w:rPr>
      </w:pPr>
    </w:p>
    <w:p w14:paraId="06A13E10" w14:textId="22198DEC" w:rsidR="0072797F" w:rsidRDefault="00FD5F6B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Лисина Ольга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Александровна </w:t>
      </w:r>
      <w:r w:rsidR="00C249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___________________ </w:t>
      </w:r>
    </w:p>
    <w:p w14:paraId="644CCD23" w14:textId="77777777" w:rsidR="00C2492D" w:rsidRPr="00277A34" w:rsidRDefault="00C2492D">
      <w:pPr>
        <w:pStyle w:val="pMsoNormal"/>
        <w:rPr>
          <w:b/>
          <w:bCs/>
          <w:lang w:val="ru-RU"/>
        </w:rPr>
      </w:pPr>
    </w:p>
    <w:p w14:paraId="72D69DB6" w14:textId="7DF08AA7" w:rsidR="0072797F" w:rsidRPr="00277A34" w:rsidRDefault="00FD5F6B">
      <w:pPr>
        <w:pStyle w:val="pMsoNormal"/>
        <w:rPr>
          <w:b/>
          <w:bCs/>
          <w:lang w:val="ru-RU"/>
        </w:rPr>
      </w:pP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Беляева Ольга Пантелеевна </w:t>
      </w:r>
      <w:r w:rsidR="0004474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Pr="00277A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___________________ </w:t>
      </w:r>
    </w:p>
    <w:p w14:paraId="2E6D4E46" w14:textId="77777777" w:rsidR="00A77B3E" w:rsidRPr="00277A34" w:rsidRDefault="00A77B3E">
      <w:pPr>
        <w:rPr>
          <w:lang w:val="ru-RU"/>
        </w:rPr>
      </w:pPr>
    </w:p>
    <w:sectPr w:rsidR="00A77B3E" w:rsidRPr="00277A34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745"/>
    <w:rsid w:val="00277A34"/>
    <w:rsid w:val="0072797F"/>
    <w:rsid w:val="00A77B3E"/>
    <w:rsid w:val="00C2492D"/>
    <w:rsid w:val="00CA2A55"/>
    <w:rsid w:val="00EB036E"/>
    <w:rsid w:val="00FB538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E73A9"/>
  <w15:docId w15:val="{1A9F59F4-DE28-4F61-90C5-AA079C2B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2628</Characters>
  <Application>Microsoft Office Word</Application>
  <DocSecurity>0</DocSecurity>
  <Lines>57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2025-06-11T09:17:00Z</cp:lastPrinted>
  <dcterms:created xsi:type="dcterms:W3CDTF">2025-06-11T09:17:00Z</dcterms:created>
  <dcterms:modified xsi:type="dcterms:W3CDTF">2025-06-11T09:17:00Z</dcterms:modified>
</cp:coreProperties>
</file>